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25" w:rsidRDefault="00466125">
      <w:r>
        <w:t>KEMPTON PROJECT MEETING 5/24/18</w:t>
      </w:r>
    </w:p>
    <w:p w:rsidR="00466125" w:rsidRDefault="00466125">
      <w:r>
        <w:t>PRESENT: RDO, LMS, DC, SDC, AJH, MKP</w:t>
      </w:r>
    </w:p>
    <w:p w:rsidR="00466125" w:rsidRDefault="00466125"/>
    <w:p w:rsidR="00437523" w:rsidRDefault="00466125">
      <w:r>
        <w:t>SDC:  GENERAL QUESTION ABOUT PRONOUNS:</w:t>
      </w:r>
    </w:p>
    <w:p w:rsidR="00A54547" w:rsidRDefault="00A54547"/>
    <w:p w:rsidR="00A54547" w:rsidRDefault="00A54547">
      <w:r>
        <w:t xml:space="preserve">DISCUSSION OF WHAT SHOULD AND SHOULD NOT BE PROPOSED IN THE LOCKED TEXT:  </w:t>
      </w:r>
    </w:p>
    <w:p w:rsidR="00A54547" w:rsidRDefault="00A54547">
      <w:r>
        <w:t>AJH   IF YOU SEE IT PROPOSE IT, JUST DON’T GO LOOKING FOR IT.</w:t>
      </w:r>
    </w:p>
    <w:p w:rsidR="00A54547" w:rsidRDefault="00A54547">
      <w:r>
        <w:t>OTHERS:  IF WE DO THAT WE MAY NEVER PUBLISH.</w:t>
      </w:r>
    </w:p>
    <w:p w:rsidR="0072556F" w:rsidRDefault="0072556F">
      <w:r>
        <w:t>...the rest is lost in the mists of time....</w:t>
      </w:r>
    </w:p>
    <w:p w:rsidR="00A54547" w:rsidRDefault="00A54547"/>
    <w:p w:rsidR="00A54547" w:rsidRDefault="00A54547">
      <w:r>
        <w:t>UNTO THEE</w:t>
      </w:r>
      <w:r w:rsidR="00CC3739">
        <w:t>:  NO UNDERSCORE FOR THE DATIVE BUT DON’T GO BACK TRYING TO CORRECT IT</w:t>
      </w:r>
      <w:r w:rsidR="0072556F">
        <w:t>--ESP ON LOCKED TEXT!</w:t>
      </w:r>
    </w:p>
    <w:p w:rsidR="00CC3739" w:rsidRDefault="00CC3739"/>
    <w:p w:rsidR="00CC3739" w:rsidRDefault="00CC3739">
      <w:r>
        <w:t>DEBT--FIXED</w:t>
      </w:r>
    </w:p>
    <w:p w:rsidR="00F93BC5" w:rsidRDefault="00F93BC5"/>
    <w:p w:rsidR="003270B1" w:rsidRDefault="00F93BC5">
      <w:r>
        <w:t>MEETINGS BETWEEN NOW AND S</w:t>
      </w:r>
      <w:r w:rsidR="00ED7CF7">
        <w:t>U</w:t>
      </w:r>
      <w:r>
        <w:t>MMER WEEK:</w:t>
      </w:r>
    </w:p>
    <w:p w:rsidR="00F93BC5" w:rsidRDefault="00CC3739">
      <w:r>
        <w:t>(</w:t>
      </w:r>
      <w:r w:rsidR="00F93BC5">
        <w:t>DANDRIDGE CAN MAKE MONDAYS, TUESDAYS MOSTLY, AND THURSDAYS</w:t>
      </w:r>
      <w:r>
        <w:t>)</w:t>
      </w:r>
    </w:p>
    <w:p w:rsidR="003270B1" w:rsidRDefault="003270B1">
      <w:r>
        <w:t>SUGGEST:  MEET THURS.MAY 31</w:t>
      </w:r>
      <w:r w:rsidR="00F93BC5">
        <w:t xml:space="preserve"> (SDC MIGHT BE ABLE TO SKYPE IN LATE, 7PM OR SO)</w:t>
      </w:r>
      <w:r>
        <w:t>, MON. JUNE 11</w:t>
      </w:r>
      <w:r w:rsidR="00CC3739">
        <w:t xml:space="preserve"> (ALL AVAILABLE AT THIS POINT)</w:t>
      </w:r>
      <w:r>
        <w:t>, THURS. JUNE 21</w:t>
      </w:r>
      <w:r w:rsidR="00CC3739">
        <w:t xml:space="preserve"> (KATE MIGHT NOT BE AVAILABLE, ANDY MIGHT NOT BE AVAILABLE)</w:t>
      </w:r>
    </w:p>
    <w:p w:rsidR="00F93BC5" w:rsidRDefault="00F93BC5"/>
    <w:p w:rsidR="0072556F" w:rsidRDefault="0072556F" w:rsidP="0072556F">
      <w:r>
        <w:t>AGENDA FOR SUMMER WEEK</w:t>
      </w:r>
    </w:p>
    <w:p w:rsidR="0072556F" w:rsidRDefault="0072556F" w:rsidP="0072556F">
      <w:r>
        <w:t>(REFER TO TIMETABLE IN EMAIL ATTACHMENT OF MARCH 1, 2018)</w:t>
      </w:r>
    </w:p>
    <w:p w:rsidR="0072556F" w:rsidRDefault="0072556F"/>
    <w:p w:rsidR="00F93BC5" w:rsidRDefault="00F93BC5">
      <w:r>
        <w:t>1. PREPPING HISTORICALS</w:t>
      </w:r>
    </w:p>
    <w:p w:rsidR="00F93BC5" w:rsidRDefault="00F93BC5">
      <w:r>
        <w:t>2. CHOOSE WHETHER TO GO LAW OR PROPHETS NEXT, I.E., WHICH MORE NEEDS ATTENTION DURING 2019 SUMMER WEEK AND THE OTHER ONE WILL BE FIRST.</w:t>
      </w:r>
    </w:p>
    <w:p w:rsidR="003270B1" w:rsidRDefault="003270B1">
      <w:r>
        <w:t xml:space="preserve">NEXT CHUNK?  JOSHUA AND JUDGES?  </w:t>
      </w:r>
    </w:p>
    <w:p w:rsidR="0072556F" w:rsidRDefault="0072556F"/>
    <w:p w:rsidR="0072556F" w:rsidRDefault="0072556F" w:rsidP="0072556F">
      <w:r>
        <w:t>KAREN?  HOW ABOUT SEE IF SHE CAN COME FOR TWO HALF-DAYS, MAYBE MONDAY AND TUESDAY</w:t>
      </w:r>
    </w:p>
    <w:p w:rsidR="0072556F" w:rsidRDefault="0072556F"/>
    <w:p w:rsidR="0072556F" w:rsidRDefault="0072556F" w:rsidP="0072556F">
      <w:r>
        <w:t>*************************************</w:t>
      </w:r>
    </w:p>
    <w:p w:rsidR="0072556F" w:rsidRPr="0072556F" w:rsidRDefault="0072556F" w:rsidP="0072556F">
      <w:pPr>
        <w:rPr>
          <w:i/>
        </w:rPr>
      </w:pPr>
      <w:r w:rsidRPr="0072556F">
        <w:rPr>
          <w:i/>
        </w:rPr>
        <w:t>(</w:t>
      </w:r>
      <w:r w:rsidRPr="0072556F">
        <w:rPr>
          <w:b/>
          <w:i/>
          <w:u w:val="single"/>
        </w:rPr>
        <w:t>TIMETABLE IN BRIEF</w:t>
      </w:r>
      <w:r>
        <w:rPr>
          <w:i/>
        </w:rPr>
        <w:t>, FROM MARCH 1, 2018:</w:t>
      </w:r>
    </w:p>
    <w:p w:rsidR="0072556F" w:rsidRPr="0072556F" w:rsidRDefault="0072556F" w:rsidP="0072556F">
      <w:pPr>
        <w:rPr>
          <w:i/>
        </w:rPr>
      </w:pPr>
      <w:r w:rsidRPr="0072556F">
        <w:rPr>
          <w:i/>
        </w:rPr>
        <w:t>SUGGESTED:3 CHUNKS, HISTORICALS, LAW, AND PROPHETS..</w:t>
      </w:r>
    </w:p>
    <w:p w:rsidR="0072556F" w:rsidRPr="0072556F" w:rsidRDefault="0072556F" w:rsidP="0072556F">
      <w:pPr>
        <w:rPr>
          <w:i/>
        </w:rPr>
      </w:pPr>
      <w:r w:rsidRPr="0072556F">
        <w:rPr>
          <w:b/>
          <w:i/>
        </w:rPr>
        <w:t>SUMMER 2018</w:t>
      </w:r>
      <w:r w:rsidRPr="0072556F">
        <w:rPr>
          <w:i/>
        </w:rPr>
        <w:t>:  HISTORICALS TO PROOFERS IN 2 SECTIONS AT THE END OF THE SUMMER</w:t>
      </w:r>
    </w:p>
    <w:p w:rsidR="0072556F" w:rsidRPr="0072556F" w:rsidRDefault="0072556F" w:rsidP="0072556F">
      <w:pPr>
        <w:rPr>
          <w:i/>
        </w:rPr>
      </w:pPr>
      <w:r w:rsidRPr="0072556F">
        <w:rPr>
          <w:b/>
          <w:i/>
        </w:rPr>
        <w:t>SPRING 2019</w:t>
      </w:r>
      <w:r w:rsidRPr="0072556F">
        <w:rPr>
          <w:i/>
        </w:rPr>
        <w:t>:  SEND OUT THE LAW (OR PROPHETS)</w:t>
      </w:r>
    </w:p>
    <w:p w:rsidR="0072556F" w:rsidRPr="0072556F" w:rsidRDefault="0072556F" w:rsidP="0072556F">
      <w:pPr>
        <w:rPr>
          <w:i/>
        </w:rPr>
      </w:pPr>
      <w:r w:rsidRPr="0072556F">
        <w:rPr>
          <w:b/>
          <w:i/>
        </w:rPr>
        <w:t>FALL OF 2019:</w:t>
      </w:r>
      <w:r w:rsidRPr="0072556F">
        <w:rPr>
          <w:i/>
        </w:rPr>
        <w:t xml:space="preserve">  SEND OUT PROPHETS (OR LAW)</w:t>
      </w:r>
    </w:p>
    <w:p w:rsidR="0072556F" w:rsidRPr="0072556F" w:rsidRDefault="0072556F" w:rsidP="0072556F">
      <w:pPr>
        <w:rPr>
          <w:i/>
        </w:rPr>
      </w:pPr>
      <w:r w:rsidRPr="0072556F">
        <w:rPr>
          <w:i/>
        </w:rPr>
        <w:t>ALL TEXT LOCKED BY END OF 2019.</w:t>
      </w:r>
    </w:p>
    <w:p w:rsidR="0072556F" w:rsidRPr="0072556F" w:rsidRDefault="0072556F" w:rsidP="0072556F">
      <w:pPr>
        <w:rPr>
          <w:i/>
        </w:rPr>
      </w:pPr>
      <w:r w:rsidRPr="0072556F">
        <w:rPr>
          <w:i/>
        </w:rPr>
        <w:t>GIVE PROOFREADERS 2 MONTHS, HOPE THEY GET THEM BACK IN 3 MONTHS</w:t>
      </w:r>
    </w:p>
    <w:p w:rsidR="0072556F" w:rsidRDefault="0072556F" w:rsidP="0072556F">
      <w:pPr>
        <w:rPr>
          <w:i/>
        </w:rPr>
      </w:pPr>
      <w:r w:rsidRPr="0072556F">
        <w:rPr>
          <w:i/>
        </w:rPr>
        <w:t>GIVES US 4 (3) MONTHS TO PROCESS THE PROOFREADER COMMENTS</w:t>
      </w:r>
      <w:r>
        <w:rPr>
          <w:i/>
        </w:rPr>
        <w:t>)</w:t>
      </w:r>
    </w:p>
    <w:p w:rsidR="0072556F" w:rsidRPr="0072556F" w:rsidRDefault="0072556F" w:rsidP="0072556F">
      <w:pPr>
        <w:rPr>
          <w:i/>
        </w:rPr>
      </w:pPr>
    </w:p>
    <w:p w:rsidR="0072556F" w:rsidRDefault="0072556F" w:rsidP="0072556F">
      <w:r>
        <w:t>********************************************************</w:t>
      </w:r>
    </w:p>
    <w:p w:rsidR="003270B1" w:rsidRDefault="007043A8">
      <w:r>
        <w:t>FINAL NOTE:  FOCUS ON HISTORICALS, HAS TO GET DONE BY SEPTEMBER!</w:t>
      </w:r>
    </w:p>
    <w:p w:rsidR="007043A8" w:rsidRDefault="007043A8"/>
    <w:sectPr w:rsidR="007043A8" w:rsidSect="007043A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66125"/>
    <w:rsid w:val="003270B1"/>
    <w:rsid w:val="00437523"/>
    <w:rsid w:val="00466125"/>
    <w:rsid w:val="007043A8"/>
    <w:rsid w:val="0072556F"/>
    <w:rsid w:val="00A14A3B"/>
    <w:rsid w:val="00A54547"/>
    <w:rsid w:val="00CC3739"/>
    <w:rsid w:val="00E13C14"/>
    <w:rsid w:val="00ED7CF7"/>
    <w:rsid w:val="00F9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2018-05-24T22:11:00Z</dcterms:created>
  <dcterms:modified xsi:type="dcterms:W3CDTF">2018-05-30T02:15:00Z</dcterms:modified>
</cp:coreProperties>
</file>